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A4DA2" w14:textId="77777777" w:rsidR="00F245C1" w:rsidRDefault="003E7948">
      <w:r>
        <w:t xml:space="preserve">Under den här länken hittar ni en powerpoint-fil som visar steg för steg hur man fyller i protokollet, </w:t>
      </w:r>
      <w:hyperlink r:id="rId4" w:history="1">
        <w:r w:rsidRPr="003E7948">
          <w:rPr>
            <w:rStyle w:val="Hyperlnk"/>
          </w:rPr>
          <w:t>https://www.dropbo</w:t>
        </w:r>
        <w:r w:rsidRPr="003E7948">
          <w:rPr>
            <w:rStyle w:val="Hyperlnk"/>
          </w:rPr>
          <w:t>x</w:t>
        </w:r>
        <w:r w:rsidRPr="003E7948">
          <w:rPr>
            <w:rStyle w:val="Hyperlnk"/>
          </w:rPr>
          <w:t>.co</w:t>
        </w:r>
        <w:bookmarkStart w:id="0" w:name="_GoBack"/>
        <w:bookmarkEnd w:id="0"/>
        <w:r w:rsidRPr="003E7948">
          <w:rPr>
            <w:rStyle w:val="Hyperlnk"/>
          </w:rPr>
          <w:t>m/sh/olyxm7jvnybwqiy/AACyJ8w7qcbfLtkhWXQlKoKVa?dl=0</w:t>
        </w:r>
      </w:hyperlink>
    </w:p>
    <w:sectPr w:rsidR="00F245C1" w:rsidSect="00117B6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948"/>
    <w:rsid w:val="000316A1"/>
    <w:rsid w:val="00117B67"/>
    <w:rsid w:val="003E7948"/>
    <w:rsid w:val="00874875"/>
    <w:rsid w:val="00C8258D"/>
    <w:rsid w:val="00DD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D18B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E7948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3E79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dropbox.com/sh/olyxm7jvnybwqiy/AACyJ8w7qcbfLtkhWXQlKoKVa?dl=0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1</cp:revision>
  <dcterms:created xsi:type="dcterms:W3CDTF">2017-10-05T20:33:00Z</dcterms:created>
  <dcterms:modified xsi:type="dcterms:W3CDTF">2017-10-05T20:38:00Z</dcterms:modified>
</cp:coreProperties>
</file>